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A8600C" w14:textId="0B5DF0CA" w:rsidR="009F35B8" w:rsidRDefault="009F35B8" w:rsidP="009F35B8">
      <w:pPr>
        <w:pStyle w:val="Title"/>
        <w:ind w:left="-1170" w:right="-990"/>
        <w:jc w:val="left"/>
        <w:outlineLvl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54B85F7" wp14:editId="321137BF">
                <wp:simplePos x="0" y="0"/>
                <wp:positionH relativeFrom="column">
                  <wp:posOffset>-748665</wp:posOffset>
                </wp:positionH>
                <wp:positionV relativeFrom="paragraph">
                  <wp:posOffset>-568960</wp:posOffset>
                </wp:positionV>
                <wp:extent cx="6972300" cy="571500"/>
                <wp:effectExtent l="22860" t="21590" r="24765" b="2603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72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5CCDA0" w14:textId="77777777" w:rsidR="009F35B8" w:rsidRDefault="009F35B8" w:rsidP="009F35B8">
                            <w:pPr>
                              <w:pStyle w:val="Heading4"/>
                              <w:ind w:left="-1440" w:right="-75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DDS FORENSIC NOTIFICATION FORM</w:t>
                            </w:r>
                          </w:p>
                          <w:p w14:paraId="5D49482B" w14:textId="318FEE2A" w:rsidR="009F35B8" w:rsidRDefault="009F35B8" w:rsidP="009F35B8">
                            <w:pPr>
                              <w:pStyle w:val="BodyText"/>
                            </w:pPr>
                            <w:r w:rsidRPr="009F35B8">
                              <w:rPr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-2101481835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B20FDC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INITIAL NOTIFICATION                                                                                  </w:t>
                            </w:r>
                            <w:sdt>
                              <w:sdtPr>
                                <w:rPr>
                                  <w:sz w:val="24"/>
                                  <w:szCs w:val="24"/>
                                </w:rPr>
                                <w:id w:val="1916893022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Pr="009F35B8">
                                  <w:rPr>
                                    <w:rFonts w:ascii="MS Gothic" w:eastAsia="MS Gothic" w:hAnsi="MS Gothic" w:hint="eastAsia"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t xml:space="preserve"> UPDATED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type w14:anchorId="154B85F7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left:0;text-align:left;margin-left:-58.95pt;margin-top:-44.8pt;width:549pt;height: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" strokeweight="3pt">
                <v:textbox>
                  <w:txbxContent>
                    <w:p w14:paraId="225CCDA0" w14:textId="77777777" w:rsidR="009F35B8" w:rsidRDefault="009F35B8" w:rsidP="009F35B8">
                      <w:pPr>
                        <w:pStyle w:val="Heading4"/>
                        <w:ind w:left="-1440" w:right="-750"/>
                        <w:rPr>
                          <w:sz w:val="28"/>
                        </w:rPr>
                      </w:pPr>
                      <w:r>
                        <w:rPr>
                          <w:sz w:val="28"/>
                        </w:rPr>
                        <w:t>DDS FORENSIC NOTIFICATION FORM</w:t>
                      </w:r>
                    </w:p>
                    <w:p w14:paraId="5D49482B" w14:textId="318FEE2A" w:rsidR="009F35B8" w:rsidRDefault="009F35B8" w:rsidP="009F35B8">
                      <w:pPr>
                        <w:pStyle w:val="BodyText"/>
                      </w:pPr>
                      <w:r w:rsidRPr="009F35B8">
                        <w:rPr>
                          <w:sz w:val="24"/>
                          <w:szCs w:val="24"/>
                        </w:rPr>
                        <w:t xml:space="preserve">                     </w:t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id w:val="-2101481835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B20FDC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>
                        <w:t xml:space="preserve"> INITIAL NOTIFICATION                                                                                  </w:t>
                      </w:r>
                      <w:sdt>
                        <w:sdtPr>
                          <w:rPr>
                            <w:sz w:val="24"/>
                            <w:szCs w:val="24"/>
                          </w:rPr>
                          <w:id w:val="1916893022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Pr="009F35B8">
                            <w:rPr>
                              <w:rFonts w:ascii="MS Gothic" w:eastAsia="MS Gothic" w:hAnsi="MS Gothic" w:hint="eastAsia"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>
                        <w:t xml:space="preserve"> UPDATED INFORMATION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0" allowOverlap="1" wp14:anchorId="110173FB" wp14:editId="170E5E76">
                <wp:simplePos x="0" y="0"/>
                <wp:positionH relativeFrom="column">
                  <wp:posOffset>-411480</wp:posOffset>
                </wp:positionH>
                <wp:positionV relativeFrom="paragraph">
                  <wp:posOffset>7863840</wp:posOffset>
                </wp:positionV>
                <wp:extent cx="6309360" cy="274320"/>
                <wp:effectExtent l="7620" t="5715" r="7620" b="571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9360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74AA2C" w14:textId="7B6562F9" w:rsidR="009F35B8" w:rsidRDefault="009F35B8" w:rsidP="009F35B8">
                            <w:pPr>
                              <w:pStyle w:val="Heading3"/>
                            </w:pPr>
                            <w:r>
                              <w:t>Cc: LIST</w:t>
                            </w:r>
                            <w:r w:rsidR="00B20FDC">
                              <w:t xml:space="preserve">: </w:t>
                            </w:r>
                            <w:sdt>
                              <w:sdtPr>
                                <w:id w:val="1528289495"/>
                                <w:showingPlcHdr/>
                              </w:sdtPr>
                              <w:sdtEndPr/>
                              <w:sdtContent>
                                <w:r w:rsidR="00B20FDC" w:rsidRPr="00327909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  <w:sz w:val="20"/>
                                    <w:szCs w:val="24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110173FB" id="Text Box 35" o:spid="_x0000_s1027" type="#_x0000_t202" style="position:absolute;left:0;text-align:left;margin-left:-32.4pt;margin-top:619.2pt;width:496.8pt;height:2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" o:allowincell="f">
                <v:textbox>
                  <w:txbxContent>
                    <w:p w14:paraId="7574AA2C" w14:textId="7B6562F9" w:rsidR="009F35B8" w:rsidRDefault="009F35B8" w:rsidP="009F35B8">
                      <w:pPr>
                        <w:pStyle w:val="Heading3"/>
                      </w:pPr>
                      <w:r>
                        <w:t>Cc: LIST</w:t>
                      </w:r>
                      <w:r w:rsidR="00B20FDC">
                        <w:t xml:space="preserve">: </w:t>
                      </w:r>
                      <w:sdt>
                        <w:sdtPr>
                          <w:id w:val="1528289495"/>
                          <w:showingPlcHdr/>
                        </w:sdtPr>
                        <w:sdtEndPr/>
                        <w:sdtContent>
                          <w:r w:rsidR="00B20FDC" w:rsidRPr="00327909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  <w:sz w:val="20"/>
                              <w:szCs w:val="24"/>
                            </w:rPr>
                            <w:t>Click or tap here to enter text.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0" allowOverlap="1" wp14:anchorId="7FCB2B23" wp14:editId="22879701">
                <wp:simplePos x="0" y="0"/>
                <wp:positionH relativeFrom="column">
                  <wp:posOffset>228600</wp:posOffset>
                </wp:positionH>
                <wp:positionV relativeFrom="paragraph">
                  <wp:posOffset>8412480</wp:posOffset>
                </wp:positionV>
                <wp:extent cx="4663440" cy="0"/>
                <wp:effectExtent l="9525" t="11430" r="13335" b="7620"/>
                <wp:wrapNone/>
                <wp:docPr id="34" name="Straight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634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line w14:anchorId="04891B93" id="Straight Connector 34" o:spid="_x0000_s1026" style="position:absolute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pt,662.4pt" to="385.2pt,66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" o:allowincell="f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0" allowOverlap="1" wp14:anchorId="0FB33FA7" wp14:editId="37FB7FB6">
                <wp:simplePos x="0" y="0"/>
                <wp:positionH relativeFrom="column">
                  <wp:posOffset>-685800</wp:posOffset>
                </wp:positionH>
                <wp:positionV relativeFrom="paragraph">
                  <wp:posOffset>5146040</wp:posOffset>
                </wp:positionV>
                <wp:extent cx="6858000" cy="571500"/>
                <wp:effectExtent l="19050" t="21590" r="28575" b="26035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A4B453" w14:textId="77777777" w:rsidR="009F35B8" w:rsidRDefault="009F35B8" w:rsidP="009F35B8">
                            <w:pPr>
                              <w:pStyle w:val="Heading2"/>
                            </w:pPr>
                            <w:r>
                              <w:t>RESPONSE TO NOTIFICATION OR UPDATED CASE INFORMATION</w:t>
                            </w:r>
                          </w:p>
                          <w:p w14:paraId="111959A4" w14:textId="7A797C03" w:rsidR="009F35B8" w:rsidRDefault="00465ECA" w:rsidP="009F35B8">
                            <w:pPr>
                              <w:rPr>
                                <w:b/>
                              </w:rPr>
                            </w:pP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id w:val="-108421994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F35B8" w:rsidRPr="009F35B8">
                                  <w:rPr>
                                    <w:rFonts w:ascii="MS Gothic" w:eastAsia="MS Gothic" w:hAnsi="MS Gothic" w:hint="eastAsia"/>
                                    <w:b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9F35B8">
                              <w:rPr>
                                <w:b/>
                              </w:rPr>
                              <w:t xml:space="preserve">MONITOR CASE        </w:t>
                            </w: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id w:val="148990294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F35B8">
                                  <w:rPr>
                                    <w:rFonts w:ascii="MS Gothic" w:eastAsia="MS Gothic" w:hAnsi="MS Gothic" w:hint="eastAsia"/>
                                    <w:b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proofErr w:type="spellStart"/>
                            <w:r w:rsidR="009F35B8">
                              <w:rPr>
                                <w:b/>
                              </w:rPr>
                              <w:t>CASE</w:t>
                            </w:r>
                            <w:proofErr w:type="spellEnd"/>
                            <w:r w:rsidR="009F35B8">
                              <w:rPr>
                                <w:b/>
                              </w:rPr>
                              <w:t xml:space="preserve"> CLOSED RETURN TO IDT   </w:t>
                            </w:r>
                            <w:sdt>
                              <w:sdtPr>
                                <w:rPr>
                                  <w:b/>
                                  <w:sz w:val="24"/>
                                  <w:szCs w:val="24"/>
                                </w:rPr>
                                <w:id w:val="-1668465100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781378">
                                  <w:rPr>
                                    <w:rFonts w:ascii="MS Gothic" w:eastAsia="MS Gothic" w:hAnsi="MS Gothic" w:hint="eastAsia"/>
                                    <w:b/>
                                    <w:sz w:val="24"/>
                                    <w:szCs w:val="24"/>
                                  </w:rPr>
                                  <w:t>☐</w:t>
                                </w:r>
                              </w:sdtContent>
                            </w:sdt>
                            <w:r w:rsidR="009F35B8">
                              <w:rPr>
                                <w:b/>
                              </w:rPr>
                              <w:t>SUBMIT TO FORENSIC REVIEW COMMITTEE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B33FA7" id="_x0000_t202" coordsize="21600,21600" o:spt="202" path="m,l,21600r21600,l21600,xe">
                <v:stroke joinstyle="miter"/>
                <v:path gradientshapeok="t" o:connecttype="rect"/>
              </v:shapetype>
              <v:shape id="Text Box 25" o:spid="_x0000_s1028" type="#_x0000_t202" style="position:absolute;left:0;text-align:left;margin-left:-54pt;margin-top:405.2pt;width:540pt;height: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" o:allowincell="f" strokeweight="3pt">
                <v:textbox>
                  <w:txbxContent>
                    <w:p w14:paraId="69A4B453" w14:textId="77777777" w:rsidR="009F35B8" w:rsidRDefault="009F35B8" w:rsidP="009F35B8">
                      <w:pPr>
                        <w:pStyle w:val="Heading2"/>
                      </w:pPr>
                      <w:r>
                        <w:t>RESPONSE TO NOTIFICATION OR UPDATED CASE INFORMATION</w:t>
                      </w:r>
                    </w:p>
                    <w:p w14:paraId="111959A4" w14:textId="7A797C03" w:rsidR="009F35B8" w:rsidRDefault="00465ECA" w:rsidP="009F35B8">
                      <w:pPr>
                        <w:rPr>
                          <w:b/>
                        </w:rPr>
                      </w:pP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id w:val="-108421994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F35B8" w:rsidRPr="009F35B8">
                            <w:rPr>
                              <w:rFonts w:ascii="MS Gothic" w:eastAsia="MS Gothic" w:hAnsi="MS Gothic" w:hint="eastAsia"/>
                              <w:b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9F35B8">
                        <w:rPr>
                          <w:b/>
                        </w:rPr>
                        <w:t xml:space="preserve">MONITOR CASE        </w:t>
                      </w: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id w:val="148990294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F35B8">
                            <w:rPr>
                              <w:rFonts w:ascii="MS Gothic" w:eastAsia="MS Gothic" w:hAnsi="MS Gothic" w:hint="eastAsia"/>
                              <w:b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proofErr w:type="spellStart"/>
                      <w:r w:rsidR="009F35B8">
                        <w:rPr>
                          <w:b/>
                        </w:rPr>
                        <w:t>CASE</w:t>
                      </w:r>
                      <w:proofErr w:type="spellEnd"/>
                      <w:r w:rsidR="009F35B8">
                        <w:rPr>
                          <w:b/>
                        </w:rPr>
                        <w:t xml:space="preserve"> CLOSED RETURN TO IDT   </w:t>
                      </w:r>
                      <w:sdt>
                        <w:sdtPr>
                          <w:rPr>
                            <w:b/>
                            <w:sz w:val="24"/>
                            <w:szCs w:val="24"/>
                          </w:rPr>
                          <w:id w:val="-1668465100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781378">
                            <w:rPr>
                              <w:rFonts w:ascii="MS Gothic" w:eastAsia="MS Gothic" w:hAnsi="MS Gothic" w:hint="eastAsia"/>
                              <w:b/>
                              <w:sz w:val="24"/>
                              <w:szCs w:val="24"/>
                            </w:rPr>
                            <w:t>☐</w:t>
                          </w:r>
                        </w:sdtContent>
                      </w:sdt>
                      <w:r w:rsidR="009F35B8">
                        <w:rPr>
                          <w:b/>
                        </w:rPr>
                        <w:t>SUBMIT TO FORENSIC REVIEW COMMITTEE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00B8B08F" wp14:editId="65BE811F">
                <wp:simplePos x="0" y="0"/>
                <wp:positionH relativeFrom="column">
                  <wp:posOffset>-685800</wp:posOffset>
                </wp:positionH>
                <wp:positionV relativeFrom="paragraph">
                  <wp:posOffset>91440</wp:posOffset>
                </wp:positionV>
                <wp:extent cx="6858000" cy="4937760"/>
                <wp:effectExtent l="19050" t="24765" r="28575" b="19050"/>
                <wp:wrapTopAndBottom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4937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845BC3" w14:textId="0958421F" w:rsidR="00B20FDC" w:rsidRDefault="009F35B8" w:rsidP="00B20FDC">
                            <w:pPr>
                              <w:pStyle w:val="Heading1"/>
                            </w:pPr>
                            <w:r>
                              <w:t>DATE</w:t>
                            </w:r>
                            <w:r w:rsidRPr="00B20FDC">
                              <w:t>:</w:t>
                            </w:r>
                            <w:r w:rsidR="00B20FDC" w:rsidRPr="00B20FDC">
                              <w:t xml:space="preserve"> </w:t>
                            </w:r>
                            <w:sdt>
                              <w:sdtPr>
                                <w:id w:val="1498386476"/>
                                <w:showingPlcHdr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781378" w:rsidRPr="0078137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to enter a date.</w:t>
                                </w:r>
                              </w:sdtContent>
                            </w:sdt>
                            <w:r w:rsidR="00B20FDC" w:rsidRPr="00B20FDC">
                              <w:t xml:space="preserve">  </w:t>
                            </w:r>
                            <w:r w:rsidR="00B20FDC">
                              <w:t xml:space="preserve">          </w:t>
                            </w:r>
                            <w:r w:rsidRPr="00B20FDC">
                              <w:t xml:space="preserve"> REGION:    </w:t>
                            </w:r>
                            <w:sdt>
                              <w:sdtPr>
                                <w:alias w:val="Regions"/>
                                <w:tag w:val="Regions"/>
                                <w:id w:val="1003930926"/>
                                <w:showingPlcHdr/>
                                <w:dropDownList>
                                  <w:listItem w:value="Choose an item."/>
                                  <w:listItem w:displayText="North " w:value="North "/>
                                  <w:listItem w:displayText="South" w:value="South"/>
                                  <w:listItem w:displayText="West" w:value="West"/>
                                </w:dropDownList>
                              </w:sdtPr>
                              <w:sdtEndPr/>
                              <w:sdtContent>
                                <w:r w:rsidR="00781378" w:rsidRPr="0078137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Choose an item.</w:t>
                                </w:r>
                              </w:sdtContent>
                            </w:sdt>
                            <w:r w:rsidRPr="00B20FDC">
                              <w:t xml:space="preserve">            </w:t>
                            </w:r>
                            <w:r>
                              <w:t xml:space="preserve">DDS # </w:t>
                            </w:r>
                            <w:r w:rsidR="00781378">
                              <w:t xml:space="preserve">: </w:t>
                            </w:r>
                            <w:sdt>
                              <w:sdtPr>
                                <w:id w:val="1738281820"/>
                                <w:showingPlcHdr/>
                              </w:sdtPr>
                              <w:sdtEndPr/>
                              <w:sdtContent>
                                <w:r w:rsidR="00781378" w:rsidRPr="0078137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68A82EAB" w14:textId="77777777" w:rsidR="00B20FDC" w:rsidRDefault="00B20FDC" w:rsidP="00B20FDC">
                            <w:pPr>
                              <w:pStyle w:val="Heading1"/>
                            </w:pPr>
                          </w:p>
                          <w:p w14:paraId="4B1BDD1C" w14:textId="38C8F99B" w:rsidR="009F35B8" w:rsidRPr="00781378" w:rsidRDefault="009F35B8" w:rsidP="00B20FDC">
                            <w:pPr>
                              <w:pStyle w:val="Heading1"/>
                              <w:rPr>
                                <w:b w:val="0"/>
                                <w:bCs/>
                              </w:rPr>
                            </w:pPr>
                            <w:r>
                              <w:t xml:space="preserve">PERSON’S NAME:    </w:t>
                            </w:r>
                            <w:sdt>
                              <w:sdtPr>
                                <w:id w:val="1973085789"/>
                                <w:showingPlcHdr/>
                              </w:sdtPr>
                              <w:sdtEndPr/>
                              <w:sdtContent>
                                <w:r w:rsidR="00781378" w:rsidRPr="0078137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t xml:space="preserve">                                           DOB:</w:t>
                            </w:r>
                            <w:r w:rsidR="00781378">
                              <w:t xml:space="preserve"> </w:t>
                            </w:r>
                            <w:sdt>
                              <w:sdtPr>
                                <w:id w:val="-1797748551"/>
                                <w:showingPlcHdr/>
                              </w:sdtPr>
                              <w:sdtEndPr/>
                              <w:sdtContent>
                                <w:r w:rsidR="00781378" w:rsidRPr="0078137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6FE4B6D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                                                       </w:t>
                            </w:r>
                          </w:p>
                          <w:p w14:paraId="64A03650" w14:textId="14B1543A" w:rsidR="009F35B8" w:rsidRPr="00846553" w:rsidRDefault="009F35B8" w:rsidP="009F35B8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CASE MANAGER &amp; PHONE:         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1916269168"/>
                                <w:showingPlcHdr/>
                              </w:sdtPr>
                              <w:sdtEndPr/>
                              <w:sdtContent>
                                <w:r w:rsidR="00846553"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71509139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</w:p>
                          <w:p w14:paraId="3AE022B5" w14:textId="267204C8" w:rsidR="009F35B8" w:rsidRPr="00846553" w:rsidRDefault="009F35B8" w:rsidP="009F35B8">
                            <w:pPr>
                              <w:rPr>
                                <w:bCs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CURRENT SERVICES:     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-2025315949"/>
                                <w:showingPlcHdr/>
                              </w:sdtPr>
                              <w:sdtEndPr/>
                              <w:sdtContent>
                                <w:r w:rsidR="00846553"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43A03BEA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</w:p>
                          <w:p w14:paraId="70235A54" w14:textId="77777777" w:rsidR="00846553" w:rsidRDefault="009F35B8" w:rsidP="009F35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ARREST DATE:   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1265951518"/>
                                <w:showingPlcHdr/>
                              </w:sdtPr>
                              <w:sdtEndPr/>
                              <w:sdtContent>
                                <w:r w:rsidR="00846553"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   ARRAIGNMENT:  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-855193159"/>
                                <w:showingPlcHdr/>
                              </w:sdtPr>
                              <w:sdtEndPr/>
                              <w:sdtContent>
                                <w:r w:rsidR="00846553"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                              </w:t>
                            </w:r>
                            <w:r w:rsidR="00846553"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0722D841" w14:textId="77777777" w:rsidR="00846553" w:rsidRDefault="00846553" w:rsidP="009F35B8">
                            <w:pPr>
                              <w:rPr>
                                <w:b/>
                              </w:rPr>
                            </w:pPr>
                          </w:p>
                          <w:p w14:paraId="5DB29D91" w14:textId="28BA4F55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BOND:</w:t>
                            </w:r>
                            <w:r w:rsidR="00846553">
                              <w:rPr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-1831440521"/>
                                <w:showingPlcHdr/>
                              </w:sdtPr>
                              <w:sdtEndPr/>
                              <w:sdtContent>
                                <w:r w:rsidR="00846553"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846553">
                              <w:rPr>
                                <w:b/>
                              </w:rPr>
                              <w:t xml:space="preserve">   </w:t>
                            </w:r>
                            <w:r>
                              <w:rPr>
                                <w:b/>
                              </w:rPr>
                              <w:t xml:space="preserve">COURT:  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126129025"/>
                                <w:showingPlcHdr/>
                              </w:sdtPr>
                              <w:sdtEndPr/>
                              <w:sdtContent>
                                <w:r w:rsidR="00846553"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  <w:r>
                              <w:rPr>
                                <w:b/>
                              </w:rPr>
                              <w:t xml:space="preserve">             JUDGE:</w:t>
                            </w:r>
                            <w:r w:rsidR="00846553">
                              <w:rPr>
                                <w:b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1991743506"/>
                                <w:showingPlcHdr/>
                              </w:sdtPr>
                              <w:sdtEndPr/>
                              <w:sdtContent>
                                <w:r w:rsidR="00846553"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2853BD10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</w:p>
                          <w:p w14:paraId="2F88CC2E" w14:textId="3993FE59" w:rsidR="009F35B8" w:rsidRDefault="009F35B8" w:rsidP="009F35B8">
                            <w:pPr>
                              <w:pStyle w:val="Heading2"/>
                            </w:pPr>
                            <w:r>
                              <w:t>CHARGES &amp; DOCKET NUMBERS</w:t>
                            </w:r>
                          </w:p>
                          <w:p w14:paraId="7D917AF7" w14:textId="77777777" w:rsidR="00C05FA8" w:rsidRPr="00C05FA8" w:rsidRDefault="00C05FA8" w:rsidP="00C05FA8"/>
                          <w:sdt>
                            <w:sdtPr>
                              <w:id w:val="434331529"/>
                              <w:showingPlcHdr/>
                            </w:sdtPr>
                            <w:sdtEndPr/>
                            <w:sdtContent>
                              <w:p w14:paraId="3359574C" w14:textId="2C58048A" w:rsidR="00846553" w:rsidRPr="00846553" w:rsidRDefault="00846553" w:rsidP="00846553">
                                <w:r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2E0DD17C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</w:p>
                          <w:p w14:paraId="632A548B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</w:p>
                          <w:p w14:paraId="69FA31CF" w14:textId="77777777" w:rsidR="009F35B8" w:rsidRDefault="009F35B8" w:rsidP="009F35B8"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7AACAB29" w14:textId="148C3257" w:rsidR="009F35B8" w:rsidRDefault="009F35B8" w:rsidP="009F35B8">
                            <w:pPr>
                              <w:pStyle w:val="Heading2"/>
                            </w:pPr>
                            <w:r>
                              <w:t>BRIEF INCIDENT DESCRIPTION, OUTCOME OF COURT HEARING OR CASE DEVELOPMENT</w:t>
                            </w:r>
                          </w:p>
                          <w:p w14:paraId="6173FBE9" w14:textId="77777777" w:rsidR="00C05FA8" w:rsidRPr="00C05FA8" w:rsidRDefault="00C05FA8" w:rsidP="00C05FA8"/>
                          <w:sdt>
                            <w:sdtPr>
                              <w:id w:val="2117636928"/>
                              <w:showingPlcHdr/>
                            </w:sdtPr>
                            <w:sdtEndPr/>
                            <w:sdtContent>
                              <w:p w14:paraId="5CBCE2EC" w14:textId="258E940D" w:rsidR="00846553" w:rsidRPr="00846553" w:rsidRDefault="00846553" w:rsidP="00846553">
                                <w:r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4D2F35DC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27321D67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 </w:t>
                            </w:r>
                          </w:p>
                          <w:p w14:paraId="489EC226" w14:textId="77777777" w:rsidR="009F35B8" w:rsidRDefault="009F35B8" w:rsidP="009F35B8">
                            <w:pPr>
                              <w:rPr>
                                <w:b/>
                              </w:rPr>
                            </w:pPr>
                          </w:p>
                          <w:p w14:paraId="74D98B4B" w14:textId="77777777" w:rsidR="009F35B8" w:rsidRDefault="009F35B8" w:rsidP="009F35B8">
                            <w:pPr>
                              <w:jc w:val="both"/>
                              <w:rPr>
                                <w:b/>
                              </w:rPr>
                            </w:pPr>
                          </w:p>
                          <w:p w14:paraId="58C1A43F" w14:textId="18EA2978" w:rsidR="009F35B8" w:rsidRDefault="009F35B8" w:rsidP="009F35B8">
                            <w:pPr>
                              <w:pStyle w:val="Heading2"/>
                              <w:jc w:val="left"/>
                            </w:pPr>
                            <w:r>
                              <w:t xml:space="preserve">                                                                 NEXT COURT DATE:</w:t>
                            </w:r>
                            <w:r w:rsidR="00C05FA8">
                              <w:t xml:space="preserve">  </w:t>
                            </w:r>
                            <w:sdt>
                              <w:sdtPr>
                                <w:id w:val="-860814820"/>
                                <w:showingPlcHdr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05FA8" w:rsidRPr="00C05FA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17C6E339" w14:textId="1FD6EE4B" w:rsidR="009F35B8" w:rsidRDefault="00C05FA8" w:rsidP="009F35B8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</w:r>
                            <w:r>
                              <w:rPr>
                                <w:b/>
                              </w:rPr>
                              <w:tab/>
                              <w:t xml:space="preserve">If more than one : </w:t>
                            </w:r>
                            <w:sdt>
                              <w:sdtPr>
                                <w:rPr>
                                  <w:b/>
                                </w:rPr>
                                <w:id w:val="-2029317055"/>
                                <w:showingPlcHdr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Pr="00355653">
                                  <w:rPr>
                                    <w:rStyle w:val="PlaceholderText"/>
                                    <w:rFonts w:eastAsiaTheme="minorHAnsi"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4407CF7C" w14:textId="77777777" w:rsidR="009F35B8" w:rsidRDefault="009F35B8" w:rsidP="009F35B8">
                            <w:pPr>
                              <w:pStyle w:val="Heading2"/>
                            </w:pPr>
                          </w:p>
                          <w:p w14:paraId="7AAF9059" w14:textId="3C08103E" w:rsidR="009F35B8" w:rsidRPr="00C05FA8" w:rsidRDefault="009F35B8" w:rsidP="00C05FA8">
                            <w:pPr>
                              <w:pStyle w:val="Heading2"/>
                              <w:jc w:val="left"/>
                              <w:rPr>
                                <w:b w:val="0"/>
                                <w:bCs/>
                              </w:rPr>
                            </w:pPr>
                            <w:r>
                              <w:t>Name Person providing information</w:t>
                            </w:r>
                            <w:r w:rsidR="00C05FA8">
                              <w:t xml:space="preserve">: </w:t>
                            </w:r>
                            <w:sdt>
                              <w:sdtPr>
                                <w:id w:val="132075802"/>
                                <w:showingPlcHdr/>
                              </w:sdtPr>
                              <w:sdtEndPr/>
                              <w:sdtContent>
                                <w:r w:rsidR="00C05FA8" w:rsidRPr="00C05FA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C05FA8">
                              <w:tab/>
                            </w:r>
                            <w:r w:rsidR="00C05FA8">
                              <w:tab/>
                              <w:t xml:space="preserve">Date: </w:t>
                            </w:r>
                            <w:sdt>
                              <w:sdtPr>
                                <w:id w:val="-1988853734"/>
                                <w:showingPlcHdr/>
                                <w:date>
                                  <w:dateFormat w:val="M/d/yyyy"/>
                                  <w:lid w:val="en-US"/>
                                  <w:storeMappedDataAs w:val="dateTime"/>
                                  <w:calendar w:val="gregorian"/>
                                </w:date>
                              </w:sdtPr>
                              <w:sdtEndPr/>
                              <w:sdtContent>
                                <w:r w:rsidR="00C05FA8" w:rsidRPr="00C05FA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to enter a date.</w:t>
                                </w:r>
                              </w:sdtContent>
                            </w:sdt>
                          </w:p>
                          <w:p w14:paraId="3C41B166" w14:textId="6990D222" w:rsidR="009F35B8" w:rsidRDefault="00C05FA8" w:rsidP="009F35B8">
                            <w:pPr>
                              <w:pStyle w:val="Heading2"/>
                            </w:pPr>
                            <w:r>
                              <w:t xml:space="preserve"> </w:t>
                            </w:r>
                            <w:r w:rsidR="009F35B8">
                              <w:t xml:space="preserve"> Submit information to your supervisor and Regional Forensic Liaison for their review and signature</w:t>
                            </w:r>
                          </w:p>
                          <w:p w14:paraId="3F3F74B1" w14:textId="77777777" w:rsidR="009F35B8" w:rsidRDefault="009F35B8" w:rsidP="009F35B8">
                            <w:pPr>
                              <w:pStyle w:val="Heading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                                    </w:t>
                            </w:r>
                          </w:p>
                          <w:p w14:paraId="2E92E07F" w14:textId="11407134" w:rsidR="00C05FA8" w:rsidRPr="00C05FA8" w:rsidRDefault="009F35B8" w:rsidP="009F35B8">
                            <w:pPr>
                              <w:pStyle w:val="Heading1"/>
                              <w:rPr>
                                <w:b w:val="0"/>
                                <w:bCs/>
                              </w:rPr>
                            </w:pPr>
                            <w:r>
                              <w:t xml:space="preserve">        </w:t>
                            </w:r>
                            <w:sdt>
                              <w:sdtPr>
                                <w:id w:val="1702050206"/>
                                <w:showingPlcHdr/>
                              </w:sdtPr>
                              <w:sdtEndPr/>
                              <w:sdtContent>
                                <w:r w:rsidR="00C05FA8" w:rsidRPr="00C05FA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  <w:r w:rsidR="00C05FA8">
                              <w:tab/>
                            </w:r>
                            <w:r w:rsidR="00C05FA8">
                              <w:tab/>
                            </w:r>
                            <w:r w:rsidR="00C05FA8">
                              <w:tab/>
                              <w:t xml:space="preserve">             </w:t>
                            </w:r>
                            <w:r w:rsidR="00C05FA8">
                              <w:tab/>
                            </w:r>
                            <w:r w:rsidR="00C05FA8">
                              <w:tab/>
                            </w:r>
                            <w:sdt>
                              <w:sdtPr>
                                <w:id w:val="-141202840"/>
                                <w:showingPlcHdr/>
                              </w:sdtPr>
                              <w:sdtEndPr/>
                              <w:sdtContent>
                                <w:r w:rsidR="00C05FA8" w:rsidRPr="00C05FA8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</w:rPr>
                                  <w:t>Click or tap here to enter text.</w:t>
                                </w:r>
                              </w:sdtContent>
                            </w:sdt>
                          </w:p>
                          <w:p w14:paraId="006C6D97" w14:textId="5A4A49A8" w:rsidR="009F35B8" w:rsidRDefault="00C05FA8" w:rsidP="009F35B8">
                            <w:pPr>
                              <w:pStyle w:val="Heading1"/>
                            </w:pPr>
                            <w:r>
                              <w:t xml:space="preserve">        </w:t>
                            </w:r>
                            <w:r w:rsidR="009F35B8">
                              <w:t>Supervisor’s signature                                                                    Regional Forensic Liaison’s signature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0B8B08F" id="Text Box 16" o:spid="_x0000_s1029" type="#_x0000_t202" style="position:absolute;left:0;text-align:left;margin-left:-54pt;margin-top:7.2pt;width:540pt;height:388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" o:allowincell="f" strokeweight="3pt">
                <v:textbox>
                  <w:txbxContent>
                    <w:p w14:paraId="68845BC3" w14:textId="0958421F" w:rsidR="00B20FDC" w:rsidRDefault="009F35B8" w:rsidP="00B20FDC">
                      <w:pPr>
                        <w:pStyle w:val="Heading1"/>
                      </w:pPr>
                      <w:r>
                        <w:t>DATE</w:t>
                      </w:r>
                      <w:r w:rsidRPr="00B20FDC">
                        <w:t>:</w:t>
                      </w:r>
                      <w:r w:rsidR="00B20FDC" w:rsidRPr="00B20FDC">
                        <w:t xml:space="preserve"> </w:t>
                      </w:r>
                      <w:sdt>
                        <w:sdtPr>
                          <w:id w:val="1498386476"/>
                          <w:showingPlcHdr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781378" w:rsidRPr="0078137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to enter a date.</w:t>
                          </w:r>
                        </w:sdtContent>
                      </w:sdt>
                      <w:r w:rsidR="00B20FDC" w:rsidRPr="00B20FDC">
                        <w:t xml:space="preserve">  </w:t>
                      </w:r>
                      <w:r w:rsidR="00B20FDC">
                        <w:t xml:space="preserve">          </w:t>
                      </w:r>
                      <w:r w:rsidRPr="00B20FDC">
                        <w:t xml:space="preserve"> REGION:    </w:t>
                      </w:r>
                      <w:sdt>
                        <w:sdtPr>
                          <w:alias w:val="Regions"/>
                          <w:tag w:val="Regions"/>
                          <w:id w:val="1003930926"/>
                          <w:showingPlcHdr/>
                          <w:dropDownList>
                            <w:listItem w:value="Choose an item."/>
                            <w:listItem w:displayText="North " w:value="North "/>
                            <w:listItem w:displayText="South" w:value="South"/>
                            <w:listItem w:displayText="West" w:value="West"/>
                          </w:dropDownList>
                        </w:sdtPr>
                        <w:sdtEndPr/>
                        <w:sdtContent>
                          <w:r w:rsidR="00781378" w:rsidRPr="0078137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Choose an item.</w:t>
                          </w:r>
                        </w:sdtContent>
                      </w:sdt>
                      <w:r w:rsidRPr="00B20FDC">
                        <w:t xml:space="preserve">            </w:t>
                      </w:r>
                      <w:r>
                        <w:t xml:space="preserve">DDS # </w:t>
                      </w:r>
                      <w:r w:rsidR="00781378">
                        <w:t xml:space="preserve">: </w:t>
                      </w:r>
                      <w:sdt>
                        <w:sdtPr>
                          <w:id w:val="1738281820"/>
                          <w:showingPlcHdr/>
                        </w:sdtPr>
                        <w:sdtEndPr/>
                        <w:sdtContent>
                          <w:r w:rsidR="00781378" w:rsidRPr="0078137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68A82EAB" w14:textId="77777777" w:rsidR="00B20FDC" w:rsidRDefault="00B20FDC" w:rsidP="00B20FDC">
                      <w:pPr>
                        <w:pStyle w:val="Heading1"/>
                      </w:pPr>
                    </w:p>
                    <w:p w14:paraId="4B1BDD1C" w14:textId="38C8F99B" w:rsidR="009F35B8" w:rsidRPr="00781378" w:rsidRDefault="009F35B8" w:rsidP="00B20FDC">
                      <w:pPr>
                        <w:pStyle w:val="Heading1"/>
                        <w:rPr>
                          <w:b w:val="0"/>
                          <w:bCs/>
                        </w:rPr>
                      </w:pPr>
                      <w:r>
                        <w:t xml:space="preserve">PERSON’S NAME:    </w:t>
                      </w:r>
                      <w:sdt>
                        <w:sdtPr>
                          <w:id w:val="1973085789"/>
                          <w:showingPlcHdr/>
                        </w:sdtPr>
                        <w:sdtEndPr/>
                        <w:sdtContent>
                          <w:r w:rsidR="00781378" w:rsidRPr="0078137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here to enter text.</w:t>
                          </w:r>
                        </w:sdtContent>
                      </w:sdt>
                      <w:r>
                        <w:t xml:space="preserve">                                           DOB:</w:t>
                      </w:r>
                      <w:r w:rsidR="00781378">
                        <w:t xml:space="preserve"> </w:t>
                      </w:r>
                      <w:sdt>
                        <w:sdtPr>
                          <w:id w:val="-1797748551"/>
                          <w:showingPlcHdr/>
                        </w:sdtPr>
                        <w:sdtEndPr/>
                        <w:sdtContent>
                          <w:r w:rsidR="00781378" w:rsidRPr="0078137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6FE4B6D" w14:textId="77777777" w:rsidR="009F35B8" w:rsidRDefault="009F35B8" w:rsidP="009F35B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                                                       </w:t>
                      </w:r>
                    </w:p>
                    <w:p w14:paraId="64A03650" w14:textId="14B1543A" w:rsidR="009F35B8" w:rsidRPr="00846553" w:rsidRDefault="009F35B8" w:rsidP="009F35B8">
                      <w:pPr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 xml:space="preserve">CASE MANAGER &amp; PHONE:          </w:t>
                      </w:r>
                      <w:sdt>
                        <w:sdtPr>
                          <w:rPr>
                            <w:b/>
                          </w:rPr>
                          <w:id w:val="1916269168"/>
                          <w:showingPlcHdr/>
                        </w:sdtPr>
                        <w:sdtEndPr/>
                        <w:sdtContent>
                          <w:r w:rsidR="00846553"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71509139" w14:textId="77777777" w:rsidR="009F35B8" w:rsidRDefault="009F35B8" w:rsidP="009F35B8">
                      <w:pPr>
                        <w:rPr>
                          <w:b/>
                        </w:rPr>
                      </w:pPr>
                    </w:p>
                    <w:p w14:paraId="3AE022B5" w14:textId="267204C8" w:rsidR="009F35B8" w:rsidRPr="00846553" w:rsidRDefault="009F35B8" w:rsidP="009F35B8">
                      <w:pPr>
                        <w:rPr>
                          <w:bCs/>
                        </w:rPr>
                      </w:pPr>
                      <w:r>
                        <w:rPr>
                          <w:b/>
                        </w:rPr>
                        <w:t xml:space="preserve">CURRENT SERVICES:      </w:t>
                      </w:r>
                      <w:sdt>
                        <w:sdtPr>
                          <w:rPr>
                            <w:b/>
                          </w:rPr>
                          <w:id w:val="-2025315949"/>
                          <w:showingPlcHdr/>
                        </w:sdtPr>
                        <w:sdtEndPr/>
                        <w:sdtContent>
                          <w:r w:rsidR="00846553"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43A03BEA" w14:textId="77777777" w:rsidR="009F35B8" w:rsidRDefault="009F35B8" w:rsidP="009F35B8">
                      <w:pPr>
                        <w:rPr>
                          <w:b/>
                        </w:rPr>
                      </w:pPr>
                    </w:p>
                    <w:p w14:paraId="70235A54" w14:textId="77777777" w:rsidR="00846553" w:rsidRDefault="009F35B8" w:rsidP="009F35B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ARREST DATE:    </w:t>
                      </w:r>
                      <w:sdt>
                        <w:sdtPr>
                          <w:rPr>
                            <w:b/>
                          </w:rPr>
                          <w:id w:val="1265951518"/>
                          <w:showingPlcHdr/>
                        </w:sdtPr>
                        <w:sdtEndPr/>
                        <w:sdtContent>
                          <w:r w:rsidR="00846553"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b/>
                        </w:rPr>
                        <w:t xml:space="preserve">    ARRAIGNMENT:   </w:t>
                      </w:r>
                      <w:sdt>
                        <w:sdtPr>
                          <w:rPr>
                            <w:b/>
                          </w:rPr>
                          <w:id w:val="-855193159"/>
                          <w:showingPlcHdr/>
                        </w:sdtPr>
                        <w:sdtEndPr/>
                        <w:sdtContent>
                          <w:r w:rsidR="00846553"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b/>
                        </w:rPr>
                        <w:t xml:space="preserve">                               </w:t>
                      </w:r>
                      <w:r w:rsidR="00846553">
                        <w:rPr>
                          <w:b/>
                        </w:rPr>
                        <w:t xml:space="preserve"> </w:t>
                      </w:r>
                    </w:p>
                    <w:p w14:paraId="0722D841" w14:textId="77777777" w:rsidR="00846553" w:rsidRDefault="00846553" w:rsidP="009F35B8">
                      <w:pPr>
                        <w:rPr>
                          <w:b/>
                        </w:rPr>
                      </w:pPr>
                    </w:p>
                    <w:p w14:paraId="5DB29D91" w14:textId="28BA4F55" w:rsidR="009F35B8" w:rsidRDefault="009F35B8" w:rsidP="009F35B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BOND:</w:t>
                      </w:r>
                      <w:r w:rsidR="00846553">
                        <w:rPr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</w:rPr>
                          <w:id w:val="-1831440521"/>
                          <w:showingPlcHdr/>
                        </w:sdtPr>
                        <w:sdtEndPr/>
                        <w:sdtContent>
                          <w:r w:rsidR="00846553"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r w:rsidR="00846553">
                        <w:rPr>
                          <w:b/>
                        </w:rPr>
                        <w:t xml:space="preserve">   </w:t>
                      </w:r>
                      <w:r>
                        <w:rPr>
                          <w:b/>
                        </w:rPr>
                        <w:t xml:space="preserve">COURT:   </w:t>
                      </w:r>
                      <w:sdt>
                        <w:sdtPr>
                          <w:rPr>
                            <w:b/>
                          </w:rPr>
                          <w:id w:val="126129025"/>
                          <w:showingPlcHdr/>
                        </w:sdtPr>
                        <w:sdtEndPr/>
                        <w:sdtContent>
                          <w:r w:rsidR="00846553"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  <w:r>
                        <w:rPr>
                          <w:b/>
                        </w:rPr>
                        <w:t xml:space="preserve">             JUDGE:</w:t>
                      </w:r>
                      <w:r w:rsidR="00846553">
                        <w:rPr>
                          <w:b/>
                        </w:rPr>
                        <w:t xml:space="preserve"> </w:t>
                      </w:r>
                      <w:sdt>
                        <w:sdtPr>
                          <w:rPr>
                            <w:b/>
                          </w:rPr>
                          <w:id w:val="1991743506"/>
                          <w:showingPlcHdr/>
                        </w:sdtPr>
                        <w:sdtEndPr/>
                        <w:sdtContent>
                          <w:r w:rsidR="00846553"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2853BD10" w14:textId="77777777" w:rsidR="009F35B8" w:rsidRDefault="009F35B8" w:rsidP="009F35B8">
                      <w:pPr>
                        <w:rPr>
                          <w:b/>
                        </w:rPr>
                      </w:pPr>
                    </w:p>
                    <w:p w14:paraId="2F88CC2E" w14:textId="3993FE59" w:rsidR="009F35B8" w:rsidRDefault="009F35B8" w:rsidP="009F35B8">
                      <w:pPr>
                        <w:pStyle w:val="Heading2"/>
                      </w:pPr>
                      <w:r>
                        <w:t>CHARGES &amp; DOCKET NUMBERS</w:t>
                      </w:r>
                    </w:p>
                    <w:p w14:paraId="7D917AF7" w14:textId="77777777" w:rsidR="00C05FA8" w:rsidRPr="00C05FA8" w:rsidRDefault="00C05FA8" w:rsidP="00C05FA8"/>
                    <w:sdt>
                      <w:sdtPr>
                        <w:id w:val="434331529"/>
                        <w:showingPlcHdr/>
                      </w:sdtPr>
                      <w:sdtEndPr/>
                      <w:sdtContent>
                        <w:p w14:paraId="3359574C" w14:textId="2C58048A" w:rsidR="00846553" w:rsidRPr="00846553" w:rsidRDefault="00846553" w:rsidP="00846553">
                          <w:r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2E0DD17C" w14:textId="77777777" w:rsidR="009F35B8" w:rsidRDefault="009F35B8" w:rsidP="009F35B8">
                      <w:pPr>
                        <w:rPr>
                          <w:b/>
                        </w:rPr>
                      </w:pPr>
                    </w:p>
                    <w:p w14:paraId="632A548B" w14:textId="77777777" w:rsidR="009F35B8" w:rsidRDefault="009F35B8" w:rsidP="009F35B8">
                      <w:pPr>
                        <w:rPr>
                          <w:b/>
                        </w:rPr>
                      </w:pPr>
                    </w:p>
                    <w:p w14:paraId="69FA31CF" w14:textId="77777777" w:rsidR="009F35B8" w:rsidRDefault="009F35B8" w:rsidP="009F35B8">
                      <w:r>
                        <w:rPr>
                          <w:b/>
                        </w:rPr>
                        <w:t xml:space="preserve"> </w:t>
                      </w:r>
                    </w:p>
                    <w:p w14:paraId="7AACAB29" w14:textId="148C3257" w:rsidR="009F35B8" w:rsidRDefault="009F35B8" w:rsidP="009F35B8">
                      <w:pPr>
                        <w:pStyle w:val="Heading2"/>
                      </w:pPr>
                      <w:r>
                        <w:t>BRIEF INCIDENT DESCRIPTION, OUTCOME OF COURT HEARING OR CASE DEVELOPMENT</w:t>
                      </w:r>
                    </w:p>
                    <w:p w14:paraId="6173FBE9" w14:textId="77777777" w:rsidR="00C05FA8" w:rsidRPr="00C05FA8" w:rsidRDefault="00C05FA8" w:rsidP="00C05FA8"/>
                    <w:sdt>
                      <w:sdtPr>
                        <w:id w:val="2117636928"/>
                        <w:showingPlcHdr/>
                      </w:sdtPr>
                      <w:sdtEndPr/>
                      <w:sdtContent>
                        <w:p w14:paraId="5CBCE2EC" w14:textId="258E940D" w:rsidR="00846553" w:rsidRPr="00846553" w:rsidRDefault="00846553" w:rsidP="00846553">
                          <w:r w:rsidRPr="00355653">
                            <w:rPr>
                              <w:rStyle w:val="PlaceholderText"/>
                              <w:rFonts w:eastAsiaTheme="minorHAnsi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4D2F35DC" w14:textId="77777777" w:rsidR="009F35B8" w:rsidRDefault="009F35B8" w:rsidP="009F35B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27321D67" w14:textId="77777777" w:rsidR="009F35B8" w:rsidRDefault="009F35B8" w:rsidP="009F35B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 </w:t>
                      </w:r>
                    </w:p>
                    <w:p w14:paraId="489EC226" w14:textId="77777777" w:rsidR="009F35B8" w:rsidRDefault="009F35B8" w:rsidP="009F35B8">
                      <w:pPr>
                        <w:rPr>
                          <w:b/>
                        </w:rPr>
                      </w:pPr>
                    </w:p>
                    <w:p w14:paraId="74D98B4B" w14:textId="77777777" w:rsidR="009F35B8" w:rsidRDefault="009F35B8" w:rsidP="009F35B8">
                      <w:pPr>
                        <w:jc w:val="both"/>
                        <w:rPr>
                          <w:b/>
                        </w:rPr>
                      </w:pPr>
                    </w:p>
                    <w:p w14:paraId="58C1A43F" w14:textId="18EA2978" w:rsidR="009F35B8" w:rsidRDefault="009F35B8" w:rsidP="009F35B8">
                      <w:pPr>
                        <w:pStyle w:val="Heading2"/>
                        <w:jc w:val="left"/>
                      </w:pPr>
                      <w:r>
                        <w:t xml:space="preserve">                                                                 NEXT COURT DATE:</w:t>
                      </w:r>
                      <w:r w:rsidR="00C05FA8">
                        <w:t xml:space="preserve">  </w:t>
                      </w:r>
                      <w:sdt>
                        <w:sdtPr>
                          <w:id w:val="-860814820"/>
                          <w:showingPlcHdr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05FA8" w:rsidRPr="00C05FA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to enter a date.</w:t>
                          </w:r>
                        </w:sdtContent>
                      </w:sdt>
                    </w:p>
                    <w:p w14:paraId="17C6E339" w14:textId="1FD6EE4B" w:rsidR="009F35B8" w:rsidRDefault="00C05FA8" w:rsidP="009F35B8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</w:r>
                      <w:r>
                        <w:rPr>
                          <w:b/>
                        </w:rPr>
                        <w:tab/>
                        <w:t xml:space="preserve">If more than one : </w:t>
                      </w:r>
                      <w:sdt>
                        <w:sdtPr>
                          <w:rPr>
                            <w:b/>
                          </w:rPr>
                          <w:id w:val="-2029317055"/>
                          <w:showingPlcHdr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Pr="00355653">
                            <w:rPr>
                              <w:rStyle w:val="PlaceholderText"/>
                              <w:rFonts w:eastAsiaTheme="minorHAnsi"/>
                            </w:rPr>
                            <w:t>Click or tap to enter a date.</w:t>
                          </w:r>
                        </w:sdtContent>
                      </w:sdt>
                    </w:p>
                    <w:p w14:paraId="4407CF7C" w14:textId="77777777" w:rsidR="009F35B8" w:rsidRDefault="009F35B8" w:rsidP="009F35B8">
                      <w:pPr>
                        <w:pStyle w:val="Heading2"/>
                      </w:pPr>
                    </w:p>
                    <w:p w14:paraId="7AAF9059" w14:textId="3C08103E" w:rsidR="009F35B8" w:rsidRPr="00C05FA8" w:rsidRDefault="009F35B8" w:rsidP="00C05FA8">
                      <w:pPr>
                        <w:pStyle w:val="Heading2"/>
                        <w:jc w:val="left"/>
                        <w:rPr>
                          <w:b w:val="0"/>
                          <w:bCs/>
                        </w:rPr>
                      </w:pPr>
                      <w:r>
                        <w:t>Name Person providing information</w:t>
                      </w:r>
                      <w:r w:rsidR="00C05FA8">
                        <w:t xml:space="preserve">: </w:t>
                      </w:r>
                      <w:sdt>
                        <w:sdtPr>
                          <w:id w:val="132075802"/>
                          <w:showingPlcHdr/>
                        </w:sdtPr>
                        <w:sdtEndPr/>
                        <w:sdtContent>
                          <w:r w:rsidR="00C05FA8" w:rsidRPr="00C05FA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here to enter text.</w:t>
                          </w:r>
                        </w:sdtContent>
                      </w:sdt>
                      <w:r w:rsidR="00C05FA8">
                        <w:tab/>
                      </w:r>
                      <w:r w:rsidR="00C05FA8">
                        <w:tab/>
                        <w:t xml:space="preserve">Date: </w:t>
                      </w:r>
                      <w:sdt>
                        <w:sdtPr>
                          <w:id w:val="-1988853734"/>
                          <w:showingPlcHdr/>
                          <w:date>
                            <w:dateFormat w:val="M/d/yyyy"/>
                            <w:lid w:val="en-US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r w:rsidR="00C05FA8" w:rsidRPr="00C05FA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to enter a date.</w:t>
                          </w:r>
                        </w:sdtContent>
                      </w:sdt>
                    </w:p>
                    <w:p w14:paraId="3C41B166" w14:textId="6990D222" w:rsidR="009F35B8" w:rsidRDefault="00C05FA8" w:rsidP="009F35B8">
                      <w:pPr>
                        <w:pStyle w:val="Heading2"/>
                      </w:pPr>
                      <w:r>
                        <w:t xml:space="preserve"> </w:t>
                      </w:r>
                      <w:r w:rsidR="009F35B8">
                        <w:t xml:space="preserve"> Submit information to your supervisor and Regional Forensic Liaison for their review and signature</w:t>
                      </w:r>
                    </w:p>
                    <w:p w14:paraId="3F3F74B1" w14:textId="77777777" w:rsidR="009F35B8" w:rsidRDefault="009F35B8" w:rsidP="009F35B8">
                      <w:pPr>
                        <w:pStyle w:val="Heading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                                     </w:t>
                      </w:r>
                    </w:p>
                    <w:p w14:paraId="2E92E07F" w14:textId="11407134" w:rsidR="00C05FA8" w:rsidRPr="00C05FA8" w:rsidRDefault="009F35B8" w:rsidP="009F35B8">
                      <w:pPr>
                        <w:pStyle w:val="Heading1"/>
                        <w:rPr>
                          <w:b w:val="0"/>
                          <w:bCs/>
                        </w:rPr>
                      </w:pPr>
                      <w:r>
                        <w:t xml:space="preserve">        </w:t>
                      </w:r>
                      <w:sdt>
                        <w:sdtPr>
                          <w:id w:val="1702050206"/>
                          <w:showingPlcHdr/>
                        </w:sdtPr>
                        <w:sdtEndPr/>
                        <w:sdtContent>
                          <w:r w:rsidR="00C05FA8" w:rsidRPr="00C05FA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here to enter text.</w:t>
                          </w:r>
                        </w:sdtContent>
                      </w:sdt>
                      <w:r w:rsidR="00C05FA8">
                        <w:tab/>
                      </w:r>
                      <w:r w:rsidR="00C05FA8">
                        <w:tab/>
                      </w:r>
                      <w:r w:rsidR="00C05FA8">
                        <w:tab/>
                        <w:t xml:space="preserve">             </w:t>
                      </w:r>
                      <w:r w:rsidR="00C05FA8">
                        <w:tab/>
                      </w:r>
                      <w:r w:rsidR="00C05FA8">
                        <w:tab/>
                      </w:r>
                      <w:sdt>
                        <w:sdtPr>
                          <w:id w:val="-141202840"/>
                          <w:showingPlcHdr/>
                        </w:sdtPr>
                        <w:sdtEndPr/>
                        <w:sdtContent>
                          <w:r w:rsidR="00C05FA8" w:rsidRPr="00C05FA8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</w:rPr>
                            <w:t>Click or tap here to enter text.</w:t>
                          </w:r>
                        </w:sdtContent>
                      </w:sdt>
                    </w:p>
                    <w:p w14:paraId="006C6D97" w14:textId="5A4A49A8" w:rsidR="009F35B8" w:rsidRDefault="00C05FA8" w:rsidP="009F35B8">
                      <w:pPr>
                        <w:pStyle w:val="Heading1"/>
                      </w:pPr>
                      <w:r>
                        <w:t xml:space="preserve">        </w:t>
                      </w:r>
                      <w:r w:rsidR="009F35B8">
                        <w:t>Supervisor’s signature                                                                    Regional Forensic Liaison’s signature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24A25092" w14:textId="2DEB3273" w:rsidR="00DD4BAC" w:rsidRDefault="00327909"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0" allowOverlap="1" wp14:anchorId="0D5F02F7" wp14:editId="6A174383">
                <wp:simplePos x="0" y="0"/>
                <wp:positionH relativeFrom="column">
                  <wp:posOffset>-685800</wp:posOffset>
                </wp:positionH>
                <wp:positionV relativeFrom="paragraph">
                  <wp:posOffset>2127884</wp:posOffset>
                </wp:positionV>
                <wp:extent cx="6838950" cy="1315085"/>
                <wp:effectExtent l="19050" t="19050" r="19050" b="1841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8950" cy="1315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E2DCCE" w14:textId="77777777" w:rsidR="009F35B8" w:rsidRDefault="009F35B8" w:rsidP="009F35B8">
                            <w:pPr>
                              <w:pStyle w:val="Heading2"/>
                            </w:pPr>
                            <w:r>
                              <w:t>REGIONAL LIAISON ROUTING SECTION</w:t>
                            </w:r>
                          </w:p>
                          <w:p w14:paraId="1D3DA773" w14:textId="77777777" w:rsidR="009F35B8" w:rsidRDefault="009F35B8" w:rsidP="009F35B8">
                            <w:pPr>
                              <w:pStyle w:val="Heading2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LIST ALL INDIVIDUALS WHO RECEIVED COPIES OF THE ABOVE RESPONSE, THEN FAX TO THE FORENSIC COORDINATOR</w:t>
                            </w:r>
                          </w:p>
                          <w:p w14:paraId="614DADBC" w14:textId="77777777" w:rsidR="009F35B8" w:rsidRDefault="009F35B8" w:rsidP="009F35B8">
                            <w:pPr>
                              <w:pStyle w:val="BodyText"/>
                              <w:rPr>
                                <w:sz w:val="16"/>
                              </w:rPr>
                            </w:pPr>
                          </w:p>
                          <w:p w14:paraId="7C0EDFA8" w14:textId="77777777" w:rsidR="009F35B8" w:rsidRDefault="009F35B8" w:rsidP="009F35B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66487BA9" w14:textId="77777777" w:rsidR="009F35B8" w:rsidRDefault="009F35B8" w:rsidP="00B20FDC">
                            <w:pPr>
                              <w:rPr>
                                <w:b/>
                              </w:rPr>
                            </w:pPr>
                          </w:p>
                          <w:sdt>
                            <w:sdtPr>
                              <w:rPr>
                                <w:sz w:val="16"/>
                              </w:rPr>
                              <w:id w:val="2069918214"/>
                              <w:showingPlcHdr/>
                            </w:sdtPr>
                            <w:sdtEndPr/>
                            <w:sdtContent>
                              <w:p w14:paraId="05BD0094" w14:textId="5D8B9E3E" w:rsidR="009F35B8" w:rsidRDefault="00B20FDC" w:rsidP="009F35B8">
                                <w:pPr>
                                  <w:pStyle w:val="Heading1"/>
                                  <w:jc w:val="center"/>
                                  <w:rPr>
                                    <w:sz w:val="16"/>
                                  </w:rPr>
                                </w:pPr>
                                <w:r w:rsidRPr="00327909">
                                  <w:rPr>
                                    <w:rStyle w:val="PlaceholderText"/>
                                    <w:rFonts w:eastAsiaTheme="minorHAnsi"/>
                                    <w:b w:val="0"/>
                                    <w:bCs/>
                                    <w:sz w:val="22"/>
                                    <w:szCs w:val="22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  <w:p w14:paraId="781C8D50" w14:textId="77777777" w:rsidR="00B20FDC" w:rsidRDefault="009F35B8" w:rsidP="009F35B8">
                            <w:pPr>
                              <w:pStyle w:val="Heading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</w:t>
                            </w:r>
                          </w:p>
                          <w:p w14:paraId="3ECBDCBF" w14:textId="101105EA" w:rsidR="009F35B8" w:rsidRDefault="009F35B8" w:rsidP="009F35B8">
                            <w:pPr>
                              <w:pStyle w:val="Heading1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NAME AND DATE OF LIAISON ROUTING INFORMATION                                                                                                                         </w:t>
                            </w:r>
                          </w:p>
                          <w:p w14:paraId="2DE060F5" w14:textId="4057FCE8" w:rsidR="009F35B8" w:rsidRDefault="009F35B8" w:rsidP="009F35B8">
                            <w:pPr>
                              <w:pStyle w:val="Heading1"/>
                              <w:jc w:val="right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 xml:space="preserve">                                                                                                                Rev </w:t>
                            </w:r>
                            <w:r w:rsidR="00327909">
                              <w:rPr>
                                <w:sz w:val="16"/>
                              </w:rPr>
                              <w:t>1-23</w:t>
                            </w:r>
                            <w:r>
                              <w:rPr>
                                <w:sz w:val="16"/>
                              </w:rPr>
                              <w:t xml:space="preserve">                                                                                                                                   rev0814/02</w:t>
                            </w:r>
                          </w:p>
                          <w:p w14:paraId="13F45B1E" w14:textId="77777777" w:rsidR="009F35B8" w:rsidRDefault="009F35B8" w:rsidP="009F35B8">
                            <w:pPr>
                              <w:jc w:val="both"/>
                              <w:rPr>
                                <w:sz w:val="16"/>
                              </w:rPr>
                            </w:pPr>
                            <w:r>
                              <w:t xml:space="preserve">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D5F02F7" id="Text Box 36" o:spid="_x0000_s1030" type="#_x0000_t202" style="position:absolute;margin-left:-54pt;margin-top:167.55pt;width:538.5pt;height:103.5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" o:allowincell="f" strokeweight="3pt">
                <v:textbox>
                  <w:txbxContent>
                    <w:p w14:paraId="5FE2DCCE" w14:textId="77777777" w:rsidR="009F35B8" w:rsidRDefault="009F35B8" w:rsidP="009F35B8">
                      <w:pPr>
                        <w:pStyle w:val="Heading2"/>
                      </w:pPr>
                      <w:r>
                        <w:t>REGIONAL LIAISON ROUTING SECTION</w:t>
                      </w:r>
                    </w:p>
                    <w:p w14:paraId="1D3DA773" w14:textId="77777777" w:rsidR="009F35B8" w:rsidRDefault="009F35B8" w:rsidP="009F35B8">
                      <w:pPr>
                        <w:pStyle w:val="Heading2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LIST ALL INDIVIDUALS WHO RECEIVED COPIES OF THE ABOVE RESPONSE, THEN FAX TO THE FORENSIC COORDINATOR</w:t>
                      </w:r>
                    </w:p>
                    <w:p w14:paraId="614DADBC" w14:textId="77777777" w:rsidR="009F35B8" w:rsidRDefault="009F35B8" w:rsidP="009F35B8">
                      <w:pPr>
                        <w:pStyle w:val="BodyText"/>
                        <w:rPr>
                          <w:sz w:val="16"/>
                        </w:rPr>
                      </w:pPr>
                    </w:p>
                    <w:p w14:paraId="7C0EDFA8" w14:textId="77777777" w:rsidR="009F35B8" w:rsidRDefault="009F35B8" w:rsidP="009F35B8">
                      <w:pPr>
                        <w:jc w:val="center"/>
                        <w:rPr>
                          <w:b/>
                        </w:rPr>
                      </w:pPr>
                    </w:p>
                    <w:p w14:paraId="66487BA9" w14:textId="77777777" w:rsidR="009F35B8" w:rsidRDefault="009F35B8" w:rsidP="00B20FDC">
                      <w:pPr>
                        <w:rPr>
                          <w:b/>
                        </w:rPr>
                      </w:pPr>
                    </w:p>
                    <w:sdt>
                      <w:sdtPr>
                        <w:rPr>
                          <w:sz w:val="16"/>
                        </w:rPr>
                        <w:id w:val="2069918214"/>
                        <w:showingPlcHdr/>
                      </w:sdtPr>
                      <w:sdtEndPr/>
                      <w:sdtContent>
                        <w:p w14:paraId="05BD0094" w14:textId="5D8B9E3E" w:rsidR="009F35B8" w:rsidRDefault="00B20FDC" w:rsidP="009F35B8">
                          <w:pPr>
                            <w:pStyle w:val="Heading1"/>
                            <w:jc w:val="center"/>
                            <w:rPr>
                              <w:sz w:val="16"/>
                            </w:rPr>
                          </w:pPr>
                          <w:r w:rsidRPr="00327909">
                            <w:rPr>
                              <w:rStyle w:val="PlaceholderText"/>
                              <w:rFonts w:eastAsiaTheme="minorHAnsi"/>
                              <w:b w:val="0"/>
                              <w:bCs/>
                              <w:sz w:val="22"/>
                              <w:szCs w:val="22"/>
                            </w:rPr>
                            <w:t>Click or tap here to enter text.</w:t>
                          </w:r>
                        </w:p>
                      </w:sdtContent>
                    </w:sdt>
                    <w:p w14:paraId="781C8D50" w14:textId="77777777" w:rsidR="00B20FDC" w:rsidRDefault="009F35B8" w:rsidP="009F35B8">
                      <w:pPr>
                        <w:pStyle w:val="Heading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</w:t>
                      </w:r>
                    </w:p>
                    <w:p w14:paraId="3ECBDCBF" w14:textId="101105EA" w:rsidR="009F35B8" w:rsidRDefault="009F35B8" w:rsidP="009F35B8">
                      <w:pPr>
                        <w:pStyle w:val="Heading1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NAME AND DATE OF LIAISON ROUTING INFORMATION                                                                                                                         </w:t>
                      </w:r>
                    </w:p>
                    <w:p w14:paraId="2DE060F5" w14:textId="4057FCE8" w:rsidR="009F35B8" w:rsidRDefault="009F35B8" w:rsidP="009F35B8">
                      <w:pPr>
                        <w:pStyle w:val="Heading1"/>
                        <w:jc w:val="right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 xml:space="preserve">                                                                                                                Rev </w:t>
                      </w:r>
                      <w:r w:rsidR="00327909">
                        <w:rPr>
                          <w:sz w:val="16"/>
                        </w:rPr>
                        <w:t>1-23</w:t>
                      </w:r>
                      <w:r>
                        <w:rPr>
                          <w:sz w:val="16"/>
                        </w:rPr>
                        <w:t xml:space="preserve">                                                                                                                                   rev0814/02</w:t>
                      </w:r>
                    </w:p>
                    <w:p w14:paraId="13F45B1E" w14:textId="77777777" w:rsidR="009F35B8" w:rsidRDefault="009F35B8" w:rsidP="009F35B8">
                      <w:pPr>
                        <w:jc w:val="both"/>
                        <w:rPr>
                          <w:sz w:val="16"/>
                        </w:rPr>
                      </w:pPr>
                      <w:r>
                        <w:t xml:space="preserve">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shape>
            </w:pict>
          </mc:Fallback>
        </mc:AlternateContent>
      </w:r>
      <w:r w:rsidR="009F35B8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0" allowOverlap="1" wp14:anchorId="0DFF2175" wp14:editId="2B11B9A2">
                <wp:simplePos x="0" y="0"/>
                <wp:positionH relativeFrom="margin">
                  <wp:align>center</wp:align>
                </wp:positionH>
                <wp:positionV relativeFrom="paragraph">
                  <wp:posOffset>619760</wp:posOffset>
                </wp:positionV>
                <wp:extent cx="6858000" cy="1483360"/>
                <wp:effectExtent l="19050" t="19050" r="19050" b="21590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483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175E30" w14:textId="719477E6" w:rsidR="009F35B8" w:rsidRDefault="009F35B8" w:rsidP="009F35B8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INSTRUCTIONS OR COMMUNICATIONS TO REFERRAL SOURCE</w:t>
                            </w:r>
                          </w:p>
                          <w:p w14:paraId="67C89768" w14:textId="3F64C329" w:rsidR="00781378" w:rsidRDefault="00781378" w:rsidP="009F35B8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sdt>
                            <w:sdtPr>
                              <w:rPr>
                                <w:b/>
                              </w:rPr>
                              <w:id w:val="1733893034"/>
                              <w:showingPlcHdr/>
                            </w:sdtPr>
                            <w:sdtEndPr/>
                            <w:sdtContent>
                              <w:p w14:paraId="179FDBE1" w14:textId="4FD45261" w:rsidR="00781378" w:rsidRDefault="00781378" w:rsidP="00781378">
                                <w:pPr>
                                  <w:rPr>
                                    <w:b/>
                                  </w:rPr>
                                </w:pPr>
                                <w:r w:rsidRPr="00781378">
                                  <w:rPr>
                                    <w:rStyle w:val="PlaceholderText"/>
                                    <w:rFonts w:eastAsiaTheme="minorHAnsi"/>
                                    <w:sz w:val="24"/>
                                    <w:szCs w:val="24"/>
                                  </w:rPr>
                                  <w:t>Click or tap here to enter text.</w:t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oel="http://schemas.microsoft.com/office/2019/extlst">
            <w:pict>
              <v:shape w14:anchorId="0DFF2175" id="Text Box 26" o:spid="_x0000_s1031" type="#_x0000_t202" style="position:absolute;margin-left:0;margin-top:48.8pt;width:540pt;height:116.8pt;z-index:2516838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" o:allowincell="f" strokeweight="3pt">
                <v:textbox>
                  <w:txbxContent>
                    <w:p w14:paraId="09175E30" w14:textId="719477E6" w:rsidR="009F35B8" w:rsidRDefault="009F35B8" w:rsidP="009F35B8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INSTRUCTIONS OR COMMUNICATIONS TO REFERRAL SOURCE</w:t>
                      </w:r>
                    </w:p>
                    <w:p w14:paraId="67C89768" w14:textId="3F64C329" w:rsidR="00781378" w:rsidRDefault="00781378" w:rsidP="009F35B8">
                      <w:pPr>
                        <w:jc w:val="center"/>
                        <w:rPr>
                          <w:b/>
                        </w:rPr>
                      </w:pPr>
                    </w:p>
                    <w:sdt>
                      <w:sdtPr>
                        <w:rPr>
                          <w:b/>
                        </w:rPr>
                        <w:id w:val="1733893034"/>
                        <w:showingPlcHdr/>
                      </w:sdtPr>
                      <w:sdtEndPr/>
                      <w:sdtContent>
                        <w:p w14:paraId="179FDBE1" w14:textId="4FD45261" w:rsidR="00781378" w:rsidRDefault="00781378" w:rsidP="00781378">
                          <w:pPr>
                            <w:rPr>
                              <w:b/>
                            </w:rPr>
                          </w:pPr>
                          <w:r w:rsidRPr="00781378">
                            <w:rPr>
                              <w:rStyle w:val="PlaceholderText"/>
                              <w:rFonts w:eastAsiaTheme="minorHAnsi"/>
                              <w:sz w:val="24"/>
                              <w:szCs w:val="24"/>
                            </w:rPr>
                            <w:t>Click or tap here to enter text.</w:t>
                          </w:r>
                        </w:p>
                      </w:sdtContent>
                    </w:sdt>
                  </w:txbxContent>
                </v:textbox>
                <w10:wrap anchorx="margin"/>
              </v:shape>
            </w:pict>
          </mc:Fallback>
        </mc:AlternateContent>
      </w:r>
    </w:p>
    <w:sectPr w:rsidR="00DD4BAC">
      <w:pgSz w:w="12240" w:h="15840"/>
      <w:pgMar w:top="1440" w:right="1800" w:bottom="662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5B8"/>
    <w:rsid w:val="002226CD"/>
    <w:rsid w:val="002E51C4"/>
    <w:rsid w:val="00327909"/>
    <w:rsid w:val="00465ECA"/>
    <w:rsid w:val="00781378"/>
    <w:rsid w:val="0080442F"/>
    <w:rsid w:val="00846553"/>
    <w:rsid w:val="009F35B8"/>
    <w:rsid w:val="00B20FDC"/>
    <w:rsid w:val="00C05FA8"/>
    <w:rsid w:val="00CC4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512C8"/>
  <w15:chartTrackingRefBased/>
  <w15:docId w15:val="{311C6D5F-0C93-4052-A0E3-FFAF96952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5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9F35B8"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qFormat/>
    <w:rsid w:val="009F35B8"/>
    <w:pPr>
      <w:keepNext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9F35B8"/>
    <w:pPr>
      <w:keepNext/>
      <w:outlineLvl w:val="2"/>
    </w:pPr>
    <w:rPr>
      <w:b/>
      <w:sz w:val="16"/>
    </w:rPr>
  </w:style>
  <w:style w:type="paragraph" w:styleId="Heading4">
    <w:name w:val="heading 4"/>
    <w:basedOn w:val="Normal"/>
    <w:next w:val="Normal"/>
    <w:link w:val="Heading4Char"/>
    <w:qFormat/>
    <w:rsid w:val="009F35B8"/>
    <w:pPr>
      <w:keepNext/>
      <w:jc w:val="center"/>
      <w:outlineLvl w:val="3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F35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9F35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3Char">
    <w:name w:val="Heading 3 Char"/>
    <w:basedOn w:val="DefaultParagraphFont"/>
    <w:link w:val="Heading3"/>
    <w:rsid w:val="009F35B8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Heading4Char">
    <w:name w:val="Heading 4 Char"/>
    <w:basedOn w:val="DefaultParagraphFont"/>
    <w:link w:val="Heading4"/>
    <w:rsid w:val="009F35B8"/>
    <w:rPr>
      <w:rFonts w:ascii="Times New Roman" w:eastAsia="Times New Roman" w:hAnsi="Times New Roman" w:cs="Times New Roman"/>
      <w:b/>
      <w:sz w:val="32"/>
      <w:szCs w:val="20"/>
    </w:rPr>
  </w:style>
  <w:style w:type="paragraph" w:styleId="Title">
    <w:name w:val="Title"/>
    <w:basedOn w:val="Normal"/>
    <w:link w:val="TitleChar"/>
    <w:qFormat/>
    <w:rsid w:val="009F35B8"/>
    <w:pPr>
      <w:jc w:val="center"/>
    </w:pPr>
    <w:rPr>
      <w:b/>
      <w:sz w:val="32"/>
    </w:rPr>
  </w:style>
  <w:style w:type="character" w:customStyle="1" w:styleId="TitleChar">
    <w:name w:val="Title Char"/>
    <w:basedOn w:val="DefaultParagraphFont"/>
    <w:link w:val="Title"/>
    <w:rsid w:val="009F35B8"/>
    <w:rPr>
      <w:rFonts w:ascii="Times New Roman" w:eastAsia="Times New Roman" w:hAnsi="Times New Roman" w:cs="Times New Roman"/>
      <w:b/>
      <w:sz w:val="32"/>
      <w:szCs w:val="20"/>
    </w:rPr>
  </w:style>
  <w:style w:type="paragraph" w:styleId="BodyText">
    <w:name w:val="Body Text"/>
    <w:basedOn w:val="Normal"/>
    <w:link w:val="BodyTextChar"/>
    <w:semiHidden/>
    <w:rsid w:val="009F35B8"/>
    <w:rPr>
      <w:b/>
    </w:rPr>
  </w:style>
  <w:style w:type="character" w:customStyle="1" w:styleId="BodyTextChar">
    <w:name w:val="Body Text Char"/>
    <w:basedOn w:val="DefaultParagraphFont"/>
    <w:link w:val="BodyText"/>
    <w:semiHidden/>
    <w:rsid w:val="009F35B8"/>
    <w:rPr>
      <w:rFonts w:ascii="Times New Roman" w:eastAsia="Times New Roman" w:hAnsi="Times New Roman" w:cs="Times New Roman"/>
      <w:b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B20FD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73E79E0C3E640A3EA83010EA564F7" ma:contentTypeVersion="17" ma:contentTypeDescription="Create a new document." ma:contentTypeScope="" ma:versionID="fa7ccdf54819c117238294336ba6d2be">
  <xsd:schema xmlns:xsd="http://www.w3.org/2001/XMLSchema" xmlns:xs="http://www.w3.org/2001/XMLSchema" xmlns:p="http://schemas.microsoft.com/office/2006/metadata/properties" xmlns:ns2="5aa524db-7994-4ced-a2c9-48a98e90847e" xmlns:ns3="8a992f34-6748-40d0-a1a6-bff449e3bc95" targetNamespace="http://schemas.microsoft.com/office/2006/metadata/properties" ma:root="true" ma:fieldsID="40f7d092b4c1fe7c9e94f8d8068b0728" ns2:_="" ns3:_="">
    <xsd:import namespace="5aa524db-7994-4ced-a2c9-48a98e90847e"/>
    <xsd:import namespace="8a992f34-6748-40d0-a1a6-bff449e3bc9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Description0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524db-7994-4ced-a2c9-48a98e9084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Description0" ma:index="12" nillable="true" ma:displayName="Description" ma:internalName="Description0">
      <xsd:simpleType>
        <xsd:restriction base="dms:Note">
          <xsd:maxLength value="255"/>
        </xsd:restriction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69be3ee5-5d72-4a78-bfe6-04ec158992b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992f34-6748-40d0-a1a6-bff449e3bc95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75d7816-9169-48cb-b9df-4d21a66dca2d}" ma:internalName="TaxCatchAll" ma:showField="CatchAllData" ma:web="8a992f34-6748-40d0-a1a6-bff449e3bc9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5aa524db-7994-4ced-a2c9-48a98e90847e" xsi:nil="true"/>
    <lcf76f155ced4ddcb4097134ff3c332f xmlns="5aa524db-7994-4ced-a2c9-48a98e90847e">
      <Terms xmlns="http://schemas.microsoft.com/office/infopath/2007/PartnerControls"/>
    </lcf76f155ced4ddcb4097134ff3c332f>
    <TaxCatchAll xmlns="8a992f34-6748-40d0-a1a6-bff449e3bc95" xsi:nil="true"/>
  </documentManagement>
</p:properties>
</file>

<file path=customXml/itemProps1.xml><?xml version="1.0" encoding="utf-8"?>
<ds:datastoreItem xmlns:ds="http://schemas.openxmlformats.org/officeDocument/2006/customXml" ds:itemID="{8030601A-5B7D-4A3A-94FB-8F96E18C4A2B}"/>
</file>

<file path=customXml/itemProps2.xml><?xml version="1.0" encoding="utf-8"?>
<ds:datastoreItem xmlns:ds="http://schemas.openxmlformats.org/officeDocument/2006/customXml" ds:itemID="{840A0584-03E6-4EAD-A6E2-29DC379926BC}"/>
</file>

<file path=customXml/itemProps3.xml><?xml version="1.0" encoding="utf-8"?>
<ds:datastoreItem xmlns:ds="http://schemas.openxmlformats.org/officeDocument/2006/customXml" ds:itemID="{231847AE-96BB-4B20-8E4A-D5BDA8AB51D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CT Department of Developmental Services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Keitt-Blanks, Liliana</dc:creator>
  <cp:keywords/>
  <dc:description/>
  <cp:lastModifiedBy>Seidel, Wayne</cp:lastModifiedBy>
  <cp:revision>2</cp:revision>
  <dcterms:created xsi:type="dcterms:W3CDTF">2023-03-16T21:06:00Z</dcterms:created>
  <dcterms:modified xsi:type="dcterms:W3CDTF">2023-03-16T21:06:00Z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0x01010043673E79E0C3E640A3EA83010EA564F7</vt:lpwstr>
  </property>
</Properties>
</file>